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12/30/2024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413,764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$30.08 to $30.53.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01/02/2025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2025-01-02T15:19:57Z</dcterms:created>
  <dcterms:modified xsi:type="dcterms:W3CDTF">2025-01-02T15:19:57Z</dcterms:modified>
</cp:coreProperties>
</file>